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D863" w14:textId="427DDFE7" w:rsidR="00902D15" w:rsidRPr="005A5ED8" w:rsidRDefault="00941326" w:rsidP="00695854">
      <w:pPr>
        <w:jc w:val="center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タイトル</w:t>
      </w:r>
    </w:p>
    <w:p w14:paraId="3178B1EA" w14:textId="77777777" w:rsidR="00A52647" w:rsidRPr="001D73F7" w:rsidRDefault="00A52647" w:rsidP="00A5264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</w:t>
      </w:r>
      <w:bookmarkStart w:id="1" w:name="_Hlk66375202"/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―</w:t>
      </w:r>
      <w:r w:rsidRPr="00C8386C">
        <w:rPr>
          <w:rFonts w:ascii="ＭＳ ゴシック" w:eastAsia="ＭＳ ゴシック" w:hAnsi="ＭＳ ゴシック" w:hint="eastAsia"/>
          <w:sz w:val="20"/>
          <w:szCs w:val="20"/>
        </w:rPr>
        <w:t>副題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―　</w:t>
      </w:r>
      <w:bookmarkEnd w:id="1"/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14019">
        <w:rPr>
          <w:rFonts w:ascii="ＭＳ Ｐ明朝" w:eastAsia="ＭＳ Ｐ明朝" w:hAnsi="ＭＳ Ｐ明朝" w:hint="eastAsia"/>
          <w:sz w:val="18"/>
          <w:szCs w:val="18"/>
        </w:rPr>
        <w:t>←</w:t>
      </w:r>
      <w:r>
        <w:rPr>
          <w:rFonts w:ascii="ＭＳ Ｐ明朝" w:eastAsia="ＭＳ Ｐ明朝" w:hAnsi="ＭＳ Ｐ明朝" w:hint="eastAsia"/>
          <w:sz w:val="18"/>
          <w:szCs w:val="18"/>
        </w:rPr>
        <w:t>（</w:t>
      </w:r>
      <w:r w:rsidRPr="00014019">
        <w:rPr>
          <w:rFonts w:ascii="ＭＳ Ｐ明朝" w:eastAsia="ＭＳ Ｐ明朝" w:hAnsi="ＭＳ Ｐ明朝" w:hint="eastAsia"/>
          <w:sz w:val="18"/>
          <w:szCs w:val="18"/>
        </w:rPr>
        <w:t>副題がない場合はこの行をあける。）</w:t>
      </w:r>
    </w:p>
    <w:p w14:paraId="525830C7" w14:textId="77777777" w:rsidR="00CB52B8" w:rsidRPr="005A5ED8" w:rsidRDefault="00CB52B8" w:rsidP="00902D15">
      <w:pPr>
        <w:rPr>
          <w:sz w:val="20"/>
          <w:szCs w:val="20"/>
        </w:rPr>
      </w:pPr>
    </w:p>
    <w:p w14:paraId="1C54220E" w14:textId="31D703AB" w:rsidR="00902D15" w:rsidRPr="005A5ED8" w:rsidRDefault="00392DB0" w:rsidP="00902D15">
      <w:pPr>
        <w:rPr>
          <w:sz w:val="20"/>
          <w:szCs w:val="20"/>
        </w:rPr>
      </w:pPr>
      <w:r w:rsidRPr="00B940B9">
        <w:rPr>
          <w:rFonts w:ascii="ＭＳ 明朝" w:hAnsi="ＭＳ 明朝"/>
          <w:sz w:val="20"/>
          <w:szCs w:val="20"/>
        </w:rPr>
        <w:t>○</w:t>
      </w:r>
      <w:r w:rsidR="00A91888" w:rsidRPr="005A5ED8">
        <w:rPr>
          <w:rFonts w:cs="ＭＳ Ｐゴシック"/>
          <w:kern w:val="0"/>
          <w:sz w:val="20"/>
          <w:szCs w:val="20"/>
        </w:rPr>
        <w:t>健康太郎</w:t>
      </w:r>
      <w:r w:rsidR="005F1747" w:rsidRPr="005A5ED8">
        <w:rPr>
          <w:sz w:val="20"/>
          <w:szCs w:val="20"/>
        </w:rPr>
        <w:t>（</w:t>
      </w:r>
      <w:r w:rsidR="00DA51F0">
        <w:rPr>
          <w:rFonts w:hint="eastAsia"/>
          <w:sz w:val="20"/>
          <w:szCs w:val="20"/>
        </w:rPr>
        <w:t>●●</w:t>
      </w:r>
      <w:r w:rsidR="00A91888" w:rsidRPr="005A5ED8">
        <w:rPr>
          <w:rFonts w:cs="ＭＳ Ｐゴシック"/>
          <w:kern w:val="0"/>
          <w:sz w:val="20"/>
          <w:szCs w:val="20"/>
        </w:rPr>
        <w:t>行動</w:t>
      </w:r>
      <w:r w:rsidRPr="005A5ED8">
        <w:rPr>
          <w:sz w:val="20"/>
          <w:szCs w:val="20"/>
        </w:rPr>
        <w:t>大学</w:t>
      </w:r>
      <w:r w:rsidR="005F1747" w:rsidRPr="005A5ED8">
        <w:rPr>
          <w:sz w:val="20"/>
          <w:szCs w:val="20"/>
        </w:rPr>
        <w:t>）</w:t>
      </w:r>
      <w:r w:rsidR="0004421A" w:rsidRPr="005A5ED8">
        <w:rPr>
          <w:sz w:val="20"/>
          <w:szCs w:val="20"/>
        </w:rPr>
        <w:t>、</w:t>
      </w:r>
      <w:r w:rsidR="00A91888" w:rsidRPr="005A5ED8">
        <w:rPr>
          <w:rFonts w:cs="ＭＳ Ｐゴシック"/>
          <w:kern w:val="0"/>
          <w:sz w:val="20"/>
          <w:szCs w:val="20"/>
        </w:rPr>
        <w:t>行動花子</w:t>
      </w:r>
      <w:r w:rsidRPr="005A5ED8">
        <w:rPr>
          <w:sz w:val="20"/>
          <w:szCs w:val="20"/>
        </w:rPr>
        <w:t>（</w:t>
      </w:r>
      <w:r w:rsidR="00DA51F0">
        <w:rPr>
          <w:rFonts w:hint="eastAsia"/>
          <w:sz w:val="20"/>
          <w:szCs w:val="20"/>
        </w:rPr>
        <w:t>●●</w:t>
      </w:r>
      <w:r w:rsidR="00A91888" w:rsidRPr="005A5ED8">
        <w:rPr>
          <w:rFonts w:cs="ＭＳ Ｐゴシック"/>
          <w:kern w:val="0"/>
          <w:sz w:val="20"/>
          <w:szCs w:val="20"/>
        </w:rPr>
        <w:t>健康</w:t>
      </w:r>
      <w:r w:rsidRPr="005A5ED8">
        <w:rPr>
          <w:sz w:val="20"/>
          <w:szCs w:val="20"/>
        </w:rPr>
        <w:t>大学）、・・・・</w:t>
      </w:r>
    </w:p>
    <w:p w14:paraId="62AB3745" w14:textId="77777777" w:rsidR="00CB52B8" w:rsidRPr="005A5ED8" w:rsidRDefault="00CB52B8" w:rsidP="00902D15">
      <w:pPr>
        <w:rPr>
          <w:sz w:val="20"/>
          <w:szCs w:val="20"/>
        </w:rPr>
      </w:pPr>
    </w:p>
    <w:p w14:paraId="5D743725" w14:textId="589C81B8" w:rsidR="00902D15" w:rsidRPr="005A5ED8" w:rsidRDefault="00902D15" w:rsidP="00902D15">
      <w:pPr>
        <w:rPr>
          <w:sz w:val="20"/>
          <w:szCs w:val="20"/>
        </w:rPr>
      </w:pPr>
      <w:r w:rsidRPr="005A5ED8">
        <w:rPr>
          <w:sz w:val="20"/>
          <w:szCs w:val="20"/>
        </w:rPr>
        <w:t>キーワード</w:t>
      </w:r>
      <w:r w:rsidR="00CB52B8" w:rsidRPr="005A5ED8">
        <w:rPr>
          <w:sz w:val="20"/>
          <w:szCs w:val="20"/>
        </w:rPr>
        <w:t>：</w:t>
      </w:r>
      <w:r w:rsidR="00DA51F0">
        <w:rPr>
          <w:rFonts w:hint="eastAsia"/>
          <w:sz w:val="20"/>
          <w:szCs w:val="20"/>
        </w:rPr>
        <w:t>●●●●●●</w:t>
      </w:r>
      <w:r w:rsidR="00C8386C" w:rsidRPr="00B940B9">
        <w:rPr>
          <w:rFonts w:ascii="ＭＳ 明朝" w:hAnsi="ＭＳ 明朝"/>
          <w:sz w:val="20"/>
          <w:szCs w:val="20"/>
        </w:rPr>
        <w:t>、</w:t>
      </w:r>
      <w:r w:rsidR="00DA51F0">
        <w:rPr>
          <w:rFonts w:hint="eastAsia"/>
          <w:sz w:val="20"/>
          <w:szCs w:val="20"/>
        </w:rPr>
        <w:t>●●●●●●●●</w:t>
      </w:r>
      <w:r w:rsidR="00C8386C" w:rsidRPr="00B940B9">
        <w:rPr>
          <w:rFonts w:ascii="ＭＳ 明朝" w:hAnsi="ＭＳ 明朝"/>
          <w:sz w:val="20"/>
          <w:szCs w:val="20"/>
        </w:rPr>
        <w:t>、</w:t>
      </w:r>
      <w:r w:rsidR="00DA51F0">
        <w:rPr>
          <w:rFonts w:hint="eastAsia"/>
          <w:sz w:val="20"/>
          <w:szCs w:val="20"/>
        </w:rPr>
        <w:t>●●●●●</w:t>
      </w:r>
      <w:r w:rsidR="00301D20" w:rsidRPr="005A5ED8">
        <w:rPr>
          <w:sz w:val="20"/>
          <w:szCs w:val="20"/>
        </w:rPr>
        <w:t>、・・・・</w:t>
      </w:r>
    </w:p>
    <w:p w14:paraId="4E74618E" w14:textId="77777777" w:rsidR="00962091" w:rsidRPr="005A5ED8" w:rsidRDefault="00962091" w:rsidP="00902D15">
      <w:pPr>
        <w:rPr>
          <w:sz w:val="20"/>
          <w:szCs w:val="20"/>
        </w:rPr>
      </w:pPr>
    </w:p>
    <w:p w14:paraId="61CF59A1" w14:textId="77777777" w:rsidR="00962091" w:rsidRPr="005A5ED8" w:rsidRDefault="00962091" w:rsidP="00902D15">
      <w:pPr>
        <w:rPr>
          <w:sz w:val="20"/>
          <w:szCs w:val="20"/>
        </w:rPr>
        <w:sectPr w:rsidR="00962091" w:rsidRPr="005A5ED8" w:rsidSect="00AF5FA0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340" w:footer="850" w:gutter="0"/>
          <w:pgNumType w:fmt="numberInDash" w:start="1"/>
          <w:cols w:space="720"/>
          <w:docGrid w:type="linesAndChars" w:linePitch="291" w:charSpace="-792"/>
        </w:sectPr>
      </w:pPr>
    </w:p>
    <w:p w14:paraId="64DBADA7" w14:textId="379BCACB" w:rsidR="004936B4" w:rsidRPr="00923709" w:rsidRDefault="000C7D41" w:rsidP="004936B4">
      <w:pPr>
        <w:rPr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lastRenderedPageBreak/>
        <w:t>【</w:t>
      </w:r>
      <w:r w:rsidR="006A0371">
        <w:rPr>
          <w:rFonts w:eastAsia="ＭＳ ゴシック" w:hint="eastAsia"/>
          <w:sz w:val="20"/>
          <w:szCs w:val="20"/>
        </w:rPr>
        <w:t>企画</w:t>
      </w:r>
      <w:r w:rsidR="00941326">
        <w:rPr>
          <w:rFonts w:eastAsia="ＭＳ ゴシック" w:hint="eastAsia"/>
          <w:sz w:val="20"/>
          <w:szCs w:val="20"/>
        </w:rPr>
        <w:t>趣旨</w:t>
      </w:r>
      <w:r w:rsidRPr="005A5ED8">
        <w:rPr>
          <w:rFonts w:eastAsia="ＭＳ ゴシック"/>
          <w:sz w:val="20"/>
          <w:szCs w:val="20"/>
        </w:rPr>
        <w:t>】</w:t>
      </w:r>
      <w:r w:rsidR="004936B4" w:rsidRPr="00923709">
        <w:rPr>
          <w:rFonts w:ascii="ＭＳ 明朝" w:hAnsi="ＭＳ 明朝" w:cs="ＭＳ 明朝" w:hint="eastAsia"/>
          <w:sz w:val="20"/>
          <w:szCs w:val="20"/>
        </w:rPr>
        <w:t>※以下の</w:t>
      </w:r>
      <w:r w:rsidR="004936B4" w:rsidRPr="00923709">
        <w:rPr>
          <w:sz w:val="20"/>
          <w:szCs w:val="20"/>
        </w:rPr>
        <w:t>本文の構成は、一つの例として参考にしてください。</w:t>
      </w:r>
    </w:p>
    <w:p w14:paraId="7BAADF39" w14:textId="665AF29F" w:rsidR="00923709" w:rsidRPr="006A0371" w:rsidRDefault="00923709" w:rsidP="00923709">
      <w:pPr>
        <w:rPr>
          <w:sz w:val="20"/>
          <w:szCs w:val="20"/>
        </w:rPr>
      </w:pPr>
    </w:p>
    <w:p w14:paraId="7A05CF68" w14:textId="77777777" w:rsidR="000C7D41" w:rsidRPr="005A5ED8" w:rsidRDefault="000C7D41" w:rsidP="000C7D41">
      <w:pPr>
        <w:rPr>
          <w:sz w:val="20"/>
          <w:szCs w:val="20"/>
        </w:rPr>
      </w:pPr>
    </w:p>
    <w:p w14:paraId="4BF2CDB4" w14:textId="13BA91C0" w:rsidR="000C7D41" w:rsidRDefault="000C7D41" w:rsidP="000C7D41">
      <w:pPr>
        <w:rPr>
          <w:sz w:val="20"/>
          <w:szCs w:val="20"/>
        </w:rPr>
      </w:pPr>
    </w:p>
    <w:p w14:paraId="77762EFD" w14:textId="0BF5A19D" w:rsidR="00941326" w:rsidRDefault="00941326" w:rsidP="000C7D41">
      <w:pPr>
        <w:rPr>
          <w:sz w:val="20"/>
          <w:szCs w:val="20"/>
        </w:rPr>
      </w:pPr>
    </w:p>
    <w:p w14:paraId="6945C7B1" w14:textId="350AD254" w:rsidR="00941326" w:rsidRDefault="00941326" w:rsidP="000C7D41">
      <w:pPr>
        <w:rPr>
          <w:sz w:val="20"/>
          <w:szCs w:val="20"/>
        </w:rPr>
      </w:pPr>
    </w:p>
    <w:p w14:paraId="7B33B21C" w14:textId="0944D4F6" w:rsidR="00941326" w:rsidRDefault="00941326" w:rsidP="000C7D41">
      <w:pPr>
        <w:rPr>
          <w:sz w:val="20"/>
          <w:szCs w:val="20"/>
        </w:rPr>
      </w:pPr>
    </w:p>
    <w:p w14:paraId="30AA8D5A" w14:textId="77777777" w:rsidR="00941326" w:rsidRPr="005A5ED8" w:rsidRDefault="00941326" w:rsidP="000C7D41">
      <w:pPr>
        <w:rPr>
          <w:sz w:val="20"/>
          <w:szCs w:val="20"/>
        </w:rPr>
      </w:pPr>
    </w:p>
    <w:p w14:paraId="3CCA5539" w14:textId="45DE2195" w:rsidR="000C7D41" w:rsidRPr="005A5ED8" w:rsidRDefault="00941326" w:rsidP="000C7D41">
      <w:pPr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【</w:t>
      </w:r>
      <w:r w:rsidR="006A0371">
        <w:rPr>
          <w:rFonts w:ascii="ＭＳ ゴシック" w:eastAsia="ＭＳ ゴシック" w:hAnsi="ＭＳ ゴシック" w:hint="eastAsia"/>
          <w:sz w:val="20"/>
          <w:szCs w:val="20"/>
        </w:rPr>
        <w:t>企画</w:t>
      </w:r>
      <w:r>
        <w:rPr>
          <w:rFonts w:ascii="ＭＳ ゴシック" w:eastAsia="ＭＳ ゴシック" w:hAnsi="ＭＳ ゴシック" w:hint="eastAsia"/>
          <w:sz w:val="20"/>
          <w:szCs w:val="20"/>
        </w:rPr>
        <w:t>内容</w:t>
      </w:r>
      <w:r w:rsidR="000C7D41" w:rsidRPr="005A5ED8">
        <w:rPr>
          <w:rFonts w:eastAsia="ＭＳ ゴシック"/>
          <w:sz w:val="20"/>
          <w:szCs w:val="20"/>
        </w:rPr>
        <w:t>】</w:t>
      </w:r>
    </w:p>
    <w:p w14:paraId="6E958E45" w14:textId="77777777" w:rsidR="000C7D41" w:rsidRPr="005A5ED8" w:rsidRDefault="000C7D41" w:rsidP="000C7D41">
      <w:pPr>
        <w:rPr>
          <w:sz w:val="20"/>
          <w:szCs w:val="20"/>
        </w:rPr>
      </w:pPr>
    </w:p>
    <w:p w14:paraId="7A7FDC08" w14:textId="77777777" w:rsidR="000C7D41" w:rsidRDefault="000C7D41" w:rsidP="000C7D41">
      <w:pPr>
        <w:rPr>
          <w:sz w:val="20"/>
          <w:szCs w:val="20"/>
        </w:rPr>
      </w:pPr>
    </w:p>
    <w:p w14:paraId="42AC8625" w14:textId="77777777" w:rsidR="000C7D41" w:rsidRDefault="000C7D41" w:rsidP="000C7D41">
      <w:pPr>
        <w:rPr>
          <w:sz w:val="20"/>
          <w:szCs w:val="20"/>
        </w:rPr>
      </w:pPr>
    </w:p>
    <w:p w14:paraId="2D4D8567" w14:textId="77777777" w:rsidR="00941326" w:rsidRDefault="00941326" w:rsidP="000C7D41">
      <w:pPr>
        <w:rPr>
          <w:sz w:val="20"/>
          <w:szCs w:val="20"/>
        </w:rPr>
      </w:pPr>
    </w:p>
    <w:p w14:paraId="2DA69A25" w14:textId="77777777" w:rsidR="00941326" w:rsidRDefault="00941326" w:rsidP="000C7D41">
      <w:pPr>
        <w:rPr>
          <w:sz w:val="20"/>
          <w:szCs w:val="20"/>
        </w:rPr>
      </w:pPr>
    </w:p>
    <w:p w14:paraId="658801E4" w14:textId="7F12056C" w:rsidR="00941326" w:rsidRDefault="00941326" w:rsidP="000C7D41">
      <w:pPr>
        <w:rPr>
          <w:sz w:val="20"/>
          <w:szCs w:val="20"/>
        </w:rPr>
      </w:pPr>
    </w:p>
    <w:p w14:paraId="7166EBD4" w14:textId="14721DED" w:rsidR="00941326" w:rsidRDefault="00941326" w:rsidP="000C7D41">
      <w:pPr>
        <w:rPr>
          <w:sz w:val="20"/>
          <w:szCs w:val="20"/>
        </w:rPr>
      </w:pPr>
    </w:p>
    <w:p w14:paraId="78F2D4F3" w14:textId="77777777" w:rsidR="00941326" w:rsidRDefault="00941326" w:rsidP="000C7D41">
      <w:pPr>
        <w:rPr>
          <w:sz w:val="20"/>
          <w:szCs w:val="20"/>
        </w:rPr>
      </w:pPr>
    </w:p>
    <w:p w14:paraId="59B9BC5B" w14:textId="77777777" w:rsidR="00941326" w:rsidRDefault="00941326" w:rsidP="000C7D41">
      <w:pPr>
        <w:rPr>
          <w:sz w:val="20"/>
          <w:szCs w:val="20"/>
        </w:rPr>
      </w:pPr>
    </w:p>
    <w:p w14:paraId="6FA30112" w14:textId="2DBD7EE4" w:rsidR="000C7D41" w:rsidRDefault="000C7D41" w:rsidP="000C7D41">
      <w:pPr>
        <w:rPr>
          <w:sz w:val="20"/>
          <w:szCs w:val="20"/>
        </w:rPr>
      </w:pPr>
      <w:r w:rsidRPr="000C7D41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EA823" wp14:editId="06C23EAA">
                <wp:simplePos x="0" y="0"/>
                <wp:positionH relativeFrom="column">
                  <wp:posOffset>284714</wp:posOffset>
                </wp:positionH>
                <wp:positionV relativeFrom="paragraph">
                  <wp:posOffset>131580</wp:posOffset>
                </wp:positionV>
                <wp:extent cx="2266950" cy="199227"/>
                <wp:effectExtent l="0" t="0" r="19050" b="1079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99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85CE" w14:textId="37D7D278" w:rsidR="000C7D41" w:rsidRPr="000C7D41" w:rsidRDefault="000C7D41" w:rsidP="000C7D41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9651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89651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表題目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F3EA823">
                <v:stroke joinstyle="miter"/>
                <v:path gradientshapeok="t" o:connecttype="rect"/>
              </v:shapetype>
              <v:shape id="Text Box 12" style="position:absolute;left:0;text-align:left;margin-left:22.4pt;margin-top:10.35pt;width:178.5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">
                <v:textbox inset="5.85pt,.7pt,5.85pt,.7pt">
                  <w:txbxContent>
                    <w:p w:rsidRPr="000C7D41" w:rsidR="000C7D41" w:rsidP="000C7D41" w:rsidRDefault="000C7D41" w14:paraId="3BB085CE" w14:textId="37D7D278">
                      <w:pPr>
                        <w:widowControl/>
                        <w:jc w:val="center"/>
                        <w:rPr>
                          <w:rFonts w:hint="eastAsia" w:ascii="ＭＳ ゴシック" w:hAnsi="ＭＳ ゴシック" w:eastAsia="ＭＳ ゴシック"/>
                          <w:sz w:val="20"/>
                          <w:szCs w:val="20"/>
                        </w:rPr>
                      </w:pPr>
                      <w:r w:rsidRPr="0089651A">
                        <w:rPr>
                          <w:rFonts w:hint="eastAsia" w:ascii="ＭＳ ゴシック" w:hAnsi="ＭＳ ゴシック" w:eastAsia="ＭＳ ゴシック"/>
                          <w:sz w:val="20"/>
                          <w:szCs w:val="20"/>
                        </w:rPr>
                        <w:t>表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  <w:szCs w:val="20"/>
                        </w:rPr>
                        <w:t>1</w:t>
                      </w:r>
                      <w:r w:rsidRPr="0089651A">
                        <w:rPr>
                          <w:rFonts w:hint="eastAsia" w:ascii="ＭＳ ゴシック" w:hAnsi="ＭＳ ゴシック" w:eastAsia="ＭＳ ゴシック"/>
                          <w:sz w:val="20"/>
                          <w:szCs w:val="20"/>
                        </w:rPr>
                        <w:t xml:space="preserve">　表題目</w:t>
                      </w:r>
                    </w:p>
                  </w:txbxContent>
                </v:textbox>
              </v:shape>
            </w:pict>
          </mc:Fallback>
        </mc:AlternateContent>
      </w:r>
    </w:p>
    <w:p w14:paraId="51D2FFDA" w14:textId="6A2A0FD4" w:rsidR="000C7D41" w:rsidRPr="00892970" w:rsidRDefault="000C7D41" w:rsidP="000C7D41">
      <w:pPr>
        <w:rPr>
          <w:sz w:val="20"/>
          <w:szCs w:val="20"/>
        </w:rPr>
      </w:pPr>
    </w:p>
    <w:p w14:paraId="054DAFE6" w14:textId="27D4CC70" w:rsidR="000C7D41" w:rsidRPr="00DE2072" w:rsidRDefault="0040698A" w:rsidP="000C7D4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2711" wp14:editId="33A224CF">
                <wp:simplePos x="0" y="0"/>
                <wp:positionH relativeFrom="column">
                  <wp:posOffset>2879771</wp:posOffset>
                </wp:positionH>
                <wp:positionV relativeFrom="paragraph">
                  <wp:posOffset>37862</wp:posOffset>
                </wp:positionV>
                <wp:extent cx="2428875" cy="1532255"/>
                <wp:effectExtent l="0" t="0" r="28575" b="107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1" style="position:absolute;left:0;text-align:left;margin-left:226.75pt;margin-top:3pt;width:191.25pt;height:1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1D6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23372" wp14:editId="3C9123A8">
                <wp:simplePos x="0" y="0"/>
                <wp:positionH relativeFrom="column">
                  <wp:posOffset>192763</wp:posOffset>
                </wp:positionH>
                <wp:positionV relativeFrom="paragraph">
                  <wp:posOffset>37862</wp:posOffset>
                </wp:positionV>
                <wp:extent cx="2395220" cy="1532514"/>
                <wp:effectExtent l="0" t="0" r="24130" b="1079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220" cy="153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0" style="position:absolute;left:0;text-align:left;margin-left:15.2pt;margin-top:3pt;width:188.6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8AD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14:paraId="1061B950" w14:textId="61A98A8B" w:rsidR="000C7D41" w:rsidRPr="00DE2072" w:rsidRDefault="000C7D41" w:rsidP="000C7D41">
      <w:pPr>
        <w:widowControl/>
        <w:ind w:left="176" w:hangingChars="100" w:hanging="176"/>
        <w:jc w:val="left"/>
        <w:rPr>
          <w:rFonts w:ascii="ＭＳ 明朝" w:hAnsi="ＭＳ 明朝"/>
          <w:sz w:val="20"/>
          <w:szCs w:val="20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D62D0" wp14:editId="3E7257B9">
                <wp:simplePos x="0" y="0"/>
                <wp:positionH relativeFrom="column">
                  <wp:posOffset>2960199</wp:posOffset>
                </wp:positionH>
                <wp:positionV relativeFrom="paragraph">
                  <wp:posOffset>73472</wp:posOffset>
                </wp:positionV>
                <wp:extent cx="2305050" cy="276225"/>
                <wp:effectExtent l="5080" t="9525" r="1397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7EBB" w14:textId="77777777" w:rsidR="000C7D41" w:rsidRDefault="000C7D41" w:rsidP="000C7D41">
                            <w:pPr>
                              <w:jc w:val="center"/>
                            </w:pPr>
                            <w:r w:rsidRPr="00FE03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（必要な場合）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3" style="position:absolute;left:0;text-align:left;margin-left:233.1pt;margin-top:5.8pt;width:181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" w14:anchorId="37CD62D0">
                <v:textbox inset="5.85pt,.7pt,5.85pt,.7pt">
                  <w:txbxContent>
                    <w:p w:rsidR="000C7D41" w:rsidP="000C7D41" w:rsidRDefault="000C7D41" w14:paraId="5D1A7EBB" w14:textId="77777777">
                      <w:pPr>
                        <w:jc w:val="center"/>
                      </w:pPr>
                      <w:r w:rsidRPr="00FE03E5">
                        <w:rPr>
                          <w:rFonts w:hint="eastAsia" w:ascii="ＭＳ 明朝" w:hAnsi="ＭＳ 明朝"/>
                          <w:sz w:val="20"/>
                          <w:szCs w:val="20"/>
                        </w:rPr>
                        <w:t>（必要な場合）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B5149" wp14:editId="008A35DE">
                <wp:simplePos x="0" y="0"/>
                <wp:positionH relativeFrom="column">
                  <wp:posOffset>285750</wp:posOffset>
                </wp:positionH>
                <wp:positionV relativeFrom="paragraph">
                  <wp:posOffset>36830</wp:posOffset>
                </wp:positionV>
                <wp:extent cx="2266950" cy="276225"/>
                <wp:effectExtent l="5080" t="5715" r="13970" b="1333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2BDDB" w14:textId="77777777" w:rsidR="000C7D41" w:rsidRDefault="000C7D41" w:rsidP="000C7D41">
                            <w:pPr>
                              <w:jc w:val="center"/>
                            </w:pPr>
                            <w:r w:rsidRPr="00FE03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E03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必要な場合）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left:0;text-align:left;margin-left:22.5pt;margin-top:2.9pt;width:178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" w14:anchorId="2B9B5149">
                <v:textbox inset="5.85pt,.7pt,5.85pt,.7pt">
                  <w:txbxContent>
                    <w:p w:rsidR="000C7D41" w:rsidP="000C7D41" w:rsidRDefault="000C7D41" w14:paraId="6E62BDDB" w14:textId="77777777">
                      <w:pPr>
                        <w:jc w:val="center"/>
                      </w:pPr>
                      <w:r w:rsidRPr="00FE03E5">
                        <w:rPr>
                          <w:rFonts w:hint="eastAsia" w:ascii="ＭＳ 明朝" w:hAnsi="ＭＳ 明朝"/>
                          <w:sz w:val="20"/>
                          <w:szCs w:val="20"/>
                        </w:rPr>
                        <w:t>（必要な場合）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0EF2BB" w14:textId="211E0ED7" w:rsidR="000C7D41" w:rsidRPr="00DE2072" w:rsidRDefault="000C7D41" w:rsidP="000C7D41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317F569F" w14:textId="448EA977" w:rsidR="000C7D41" w:rsidRDefault="000C7D41" w:rsidP="0040698A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0C077EE3" w14:textId="07AEE25A" w:rsidR="0040698A" w:rsidRDefault="0040698A" w:rsidP="0040698A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8354176" w14:textId="21025899" w:rsidR="0040698A" w:rsidRDefault="0040698A" w:rsidP="0040698A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1720D0D4" w14:textId="236BD32F" w:rsidR="0040698A" w:rsidRDefault="0040698A" w:rsidP="0040698A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73C7202" w14:textId="17C527AE" w:rsidR="0040698A" w:rsidRDefault="0040698A" w:rsidP="0040698A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5A44B4DD" w14:textId="4F3DE298" w:rsidR="0040698A" w:rsidRDefault="0040698A" w:rsidP="0040698A">
      <w:pPr>
        <w:widowControl/>
        <w:jc w:val="left"/>
        <w:rPr>
          <w:rFonts w:ascii="ＭＳ 明朝" w:hAnsi="ＭＳ 明朝"/>
          <w:sz w:val="20"/>
          <w:szCs w:val="20"/>
        </w:rPr>
      </w:pPr>
      <w:r w:rsidRPr="000C7D41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41D48" wp14:editId="203E9315">
                <wp:simplePos x="0" y="0"/>
                <wp:positionH relativeFrom="column">
                  <wp:posOffset>2961005</wp:posOffset>
                </wp:positionH>
                <wp:positionV relativeFrom="paragraph">
                  <wp:posOffset>154912</wp:posOffset>
                </wp:positionV>
                <wp:extent cx="2266950" cy="234950"/>
                <wp:effectExtent l="0" t="0" r="19050" b="1270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15B3" w14:textId="161108DE" w:rsidR="000C7D41" w:rsidRPr="000C7D41" w:rsidRDefault="000C7D41" w:rsidP="000C7D41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20"/>
                                <w:szCs w:val="20"/>
                              </w:rPr>
                              <w:t>１　図題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0"/>
                              </w:rPr>
                              <w:t>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233.15pt;margin-top:12.2pt;width:178.5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" w14:anchorId="7A441D48">
                <v:textbox inset="5.85pt,.7pt,5.85pt,.7pt">
                  <w:txbxContent>
                    <w:p w:rsidRPr="000C7D41" w:rsidR="000C7D41" w:rsidP="000C7D41" w:rsidRDefault="000C7D41" w14:paraId="057315B3" w14:textId="161108DE">
                      <w:pPr>
                        <w:widowControl/>
                        <w:jc w:val="center"/>
                        <w:rPr>
                          <w:rFonts w:hint="eastAsia" w:ascii="ＭＳ ゴシック" w:hAnsi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noProof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rFonts w:ascii="ＭＳ ゴシック" w:hAnsi="ＭＳ ゴシック" w:eastAsia="ＭＳ ゴシック"/>
                          <w:noProof/>
                          <w:sz w:val="20"/>
                          <w:szCs w:val="20"/>
                        </w:rPr>
                        <w:t>１　図題</w:t>
                      </w:r>
                      <w:r>
                        <w:rPr>
                          <w:rFonts w:hint="eastAsia" w:ascii="ＭＳ ゴシック" w:hAnsi="ＭＳ ゴシック" w:eastAsia="ＭＳ ゴシック"/>
                          <w:noProof/>
                          <w:sz w:val="20"/>
                          <w:szCs w:val="20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</w:p>
    <w:p w14:paraId="1FB51CFF" w14:textId="601636B7" w:rsidR="0040698A" w:rsidRDefault="0040698A" w:rsidP="0040698A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D6A40B4" w14:textId="5624F236" w:rsidR="000C7D41" w:rsidRDefault="000C7D41" w:rsidP="000C7D41">
      <w:pPr>
        <w:rPr>
          <w:sz w:val="20"/>
          <w:szCs w:val="20"/>
        </w:rPr>
      </w:pPr>
    </w:p>
    <w:p w14:paraId="43868E1F" w14:textId="5336F997" w:rsidR="00941326" w:rsidRPr="005A5ED8" w:rsidRDefault="00941326" w:rsidP="00941326">
      <w:pPr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【</w:t>
      </w:r>
      <w:r>
        <w:rPr>
          <w:rFonts w:eastAsia="ＭＳ ゴシック" w:hint="eastAsia"/>
          <w:sz w:val="20"/>
          <w:szCs w:val="20"/>
        </w:rPr>
        <w:t>参加者へのお願い</w:t>
      </w:r>
      <w:r w:rsidRPr="005A5ED8">
        <w:rPr>
          <w:rFonts w:eastAsia="ＭＳ ゴシック"/>
          <w:sz w:val="20"/>
          <w:szCs w:val="20"/>
        </w:rPr>
        <w:t>】</w:t>
      </w:r>
    </w:p>
    <w:p w14:paraId="626CE1D3" w14:textId="0EE8EE56" w:rsidR="00941326" w:rsidRDefault="00941326" w:rsidP="000C7D41">
      <w:pPr>
        <w:rPr>
          <w:sz w:val="20"/>
          <w:szCs w:val="20"/>
        </w:rPr>
      </w:pPr>
    </w:p>
    <w:p w14:paraId="190C1C3B" w14:textId="1D8689B0" w:rsidR="00941326" w:rsidRDefault="00941326" w:rsidP="000C7D41">
      <w:pPr>
        <w:rPr>
          <w:sz w:val="20"/>
          <w:szCs w:val="20"/>
        </w:rPr>
      </w:pPr>
    </w:p>
    <w:p w14:paraId="4D5CF7BC" w14:textId="77777777" w:rsidR="00941326" w:rsidRPr="00941326" w:rsidRDefault="00941326" w:rsidP="000C7D41">
      <w:pPr>
        <w:rPr>
          <w:sz w:val="20"/>
          <w:szCs w:val="20"/>
        </w:rPr>
      </w:pPr>
    </w:p>
    <w:p w14:paraId="1DFE6572" w14:textId="77777777" w:rsidR="00941326" w:rsidRPr="00E3091F" w:rsidRDefault="00941326" w:rsidP="000C7D41">
      <w:pPr>
        <w:rPr>
          <w:sz w:val="20"/>
          <w:szCs w:val="20"/>
        </w:rPr>
      </w:pPr>
    </w:p>
    <w:p w14:paraId="21E6BD36" w14:textId="6991EB49" w:rsidR="000C7D41" w:rsidRPr="005A5ED8" w:rsidRDefault="000C7D41" w:rsidP="000C7D41">
      <w:pPr>
        <w:rPr>
          <w:rFonts w:eastAsia="ＭＳ ゴシック"/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t>【文献】</w:t>
      </w:r>
      <w:r w:rsidR="006A0371">
        <w:rPr>
          <w:rFonts w:ascii="ＭＳ 明朝" w:hAnsi="ＭＳ 明朝" w:cs="ＭＳ 明朝" w:hint="eastAsia"/>
          <w:sz w:val="20"/>
          <w:szCs w:val="20"/>
        </w:rPr>
        <w:t>※必要に応じて</w:t>
      </w:r>
    </w:p>
    <w:p w14:paraId="2BF596D2" w14:textId="77777777" w:rsidR="000C7D41" w:rsidRPr="00104C70" w:rsidRDefault="000C7D41" w:rsidP="000C7D41">
      <w:pPr>
        <w:widowControl/>
        <w:ind w:left="280" w:hangingChars="150" w:hanging="280"/>
        <w:jc w:val="left"/>
        <w:rPr>
          <w:sz w:val="20"/>
          <w:szCs w:val="20"/>
        </w:rPr>
      </w:pPr>
      <w:r w:rsidRPr="00104C70">
        <w:rPr>
          <w:rFonts w:hint="eastAsia"/>
          <w:sz w:val="20"/>
          <w:szCs w:val="20"/>
        </w:rPr>
        <w:t>1)</w:t>
      </w:r>
      <w:r w:rsidRPr="00104C70">
        <w:rPr>
          <w:rFonts w:hint="eastAsia"/>
          <w:sz w:val="20"/>
          <w:szCs w:val="20"/>
        </w:rPr>
        <w:tab/>
      </w:r>
      <w:r w:rsidRPr="00104C70">
        <w:rPr>
          <w:rFonts w:hint="eastAsia"/>
          <w:sz w:val="20"/>
          <w:szCs w:val="20"/>
        </w:rPr>
        <w:t>健康太郎，行動花子：●●の健康行動に及ぼす●●の影響，日本●●学会雑誌，</w:t>
      </w:r>
      <w:r w:rsidRPr="00104C70">
        <w:rPr>
          <w:rFonts w:hint="eastAsia"/>
          <w:sz w:val="20"/>
          <w:szCs w:val="20"/>
        </w:rPr>
        <w:t>19</w:t>
      </w:r>
      <w:r w:rsidRPr="00104C70">
        <w:rPr>
          <w:rFonts w:hint="eastAsia"/>
          <w:sz w:val="20"/>
          <w:szCs w:val="20"/>
        </w:rPr>
        <w:t>：</w:t>
      </w:r>
      <w:r w:rsidRPr="00104C70">
        <w:rPr>
          <w:rFonts w:hint="eastAsia"/>
          <w:sz w:val="20"/>
          <w:szCs w:val="20"/>
        </w:rPr>
        <w:t xml:space="preserve"> 88-104, 2004</w:t>
      </w:r>
    </w:p>
    <w:p w14:paraId="07A7B472" w14:textId="77777777" w:rsidR="000C7D41" w:rsidRDefault="000C7D41" w:rsidP="000C7D41">
      <w:pPr>
        <w:widowControl/>
        <w:ind w:left="280" w:hangingChars="150" w:hanging="280"/>
        <w:jc w:val="left"/>
        <w:rPr>
          <w:rFonts w:cs="ＭＳ Ｐゴシック"/>
          <w:kern w:val="0"/>
          <w:sz w:val="20"/>
          <w:szCs w:val="20"/>
        </w:rPr>
      </w:pPr>
      <w:r w:rsidRPr="00940C86">
        <w:rPr>
          <w:rFonts w:hint="eastAsia"/>
          <w:sz w:val="20"/>
          <w:szCs w:val="20"/>
        </w:rPr>
        <w:t>2)</w:t>
      </w:r>
      <w:r w:rsidRPr="00940C86">
        <w:rPr>
          <w:rFonts w:hint="eastAsia"/>
          <w:sz w:val="20"/>
          <w:szCs w:val="20"/>
        </w:rPr>
        <w:tab/>
      </w:r>
      <w:r w:rsidRPr="00940C86">
        <w:rPr>
          <w:rFonts w:hint="eastAsia"/>
          <w:sz w:val="20"/>
          <w:szCs w:val="20"/>
        </w:rPr>
        <w:t>行動花子：●●療法，</w:t>
      </w:r>
      <w:r w:rsidRPr="00940C86">
        <w:rPr>
          <w:rFonts w:hint="eastAsia"/>
          <w:sz w:val="20"/>
          <w:szCs w:val="20"/>
        </w:rPr>
        <w:t>24-29</w:t>
      </w:r>
      <w:r w:rsidRPr="00940C86">
        <w:rPr>
          <w:rFonts w:hint="eastAsia"/>
          <w:sz w:val="20"/>
          <w:szCs w:val="20"/>
        </w:rPr>
        <w:t>，●●出版，大阪，</w:t>
      </w:r>
      <w:r w:rsidRPr="00940C86">
        <w:rPr>
          <w:rFonts w:hint="eastAsia"/>
          <w:sz w:val="20"/>
          <w:szCs w:val="20"/>
        </w:rPr>
        <w:t>2005</w:t>
      </w:r>
    </w:p>
    <w:p w14:paraId="1D1AB9EB" w14:textId="2AA867C0" w:rsidR="00DA51F0" w:rsidRPr="000C7D41" w:rsidRDefault="00DA51F0" w:rsidP="000C7D41">
      <w:pPr>
        <w:rPr>
          <w:rFonts w:cs="ＭＳ Ｐゴシック"/>
          <w:kern w:val="0"/>
          <w:sz w:val="20"/>
          <w:szCs w:val="20"/>
        </w:rPr>
      </w:pPr>
    </w:p>
    <w:sectPr w:rsidR="00DA51F0" w:rsidRPr="000C7D41" w:rsidSect="000C7D41">
      <w:footerReference w:type="default" r:id="rId10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759E" w14:textId="77777777" w:rsidR="007B1239" w:rsidRDefault="007B1239" w:rsidP="003107F9">
      <w:r>
        <w:separator/>
      </w:r>
    </w:p>
  </w:endnote>
  <w:endnote w:type="continuationSeparator" w:id="0">
    <w:p w14:paraId="0D53931E" w14:textId="77777777" w:rsidR="007B1239" w:rsidRDefault="007B1239" w:rsidP="003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7A24" w14:textId="77777777" w:rsidR="00F213BE" w:rsidRDefault="00F213BE" w:rsidP="00235C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16B423" w14:textId="77777777" w:rsidR="00F213BE" w:rsidRDefault="00F213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E38AC0" w14:paraId="36B57B39" w14:textId="77777777" w:rsidTr="26E38AC0">
      <w:trPr>
        <w:trHeight w:val="300"/>
      </w:trPr>
      <w:tc>
        <w:tcPr>
          <w:tcW w:w="3020" w:type="dxa"/>
        </w:tcPr>
        <w:p w14:paraId="79A593A2" w14:textId="6059545E" w:rsidR="26E38AC0" w:rsidRDefault="26E38AC0" w:rsidP="26E38AC0">
          <w:pPr>
            <w:pStyle w:val="a4"/>
            <w:ind w:left="-115"/>
            <w:jc w:val="left"/>
          </w:pPr>
        </w:p>
      </w:tc>
      <w:tc>
        <w:tcPr>
          <w:tcW w:w="3020" w:type="dxa"/>
        </w:tcPr>
        <w:p w14:paraId="0EBBB207" w14:textId="25EFFA8D" w:rsidR="26E38AC0" w:rsidRDefault="26E38AC0" w:rsidP="26E38AC0">
          <w:pPr>
            <w:pStyle w:val="a4"/>
            <w:jc w:val="center"/>
          </w:pPr>
        </w:p>
      </w:tc>
      <w:tc>
        <w:tcPr>
          <w:tcW w:w="3020" w:type="dxa"/>
        </w:tcPr>
        <w:p w14:paraId="2031FF92" w14:textId="1AE8BEF0" w:rsidR="26E38AC0" w:rsidRDefault="26E38AC0" w:rsidP="26E38AC0">
          <w:pPr>
            <w:pStyle w:val="a4"/>
            <w:ind w:right="-115"/>
            <w:jc w:val="right"/>
          </w:pPr>
        </w:p>
      </w:tc>
    </w:tr>
  </w:tbl>
  <w:p w14:paraId="5CD4FEA1" w14:textId="1B7687A3" w:rsidR="26E38AC0" w:rsidRDefault="26E38AC0" w:rsidP="26E38A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E38AC0" w14:paraId="2A50E7C0" w14:textId="77777777" w:rsidTr="26E38AC0">
      <w:trPr>
        <w:trHeight w:val="300"/>
      </w:trPr>
      <w:tc>
        <w:tcPr>
          <w:tcW w:w="3020" w:type="dxa"/>
        </w:tcPr>
        <w:p w14:paraId="7DCD5372" w14:textId="5EE93E13" w:rsidR="26E38AC0" w:rsidRDefault="26E38AC0" w:rsidP="26E38AC0">
          <w:pPr>
            <w:pStyle w:val="a4"/>
            <w:ind w:left="-115"/>
            <w:jc w:val="left"/>
          </w:pPr>
        </w:p>
      </w:tc>
      <w:tc>
        <w:tcPr>
          <w:tcW w:w="3020" w:type="dxa"/>
        </w:tcPr>
        <w:p w14:paraId="62025FBF" w14:textId="3AB13D76" w:rsidR="26E38AC0" w:rsidRDefault="26E38AC0" w:rsidP="26E38AC0">
          <w:pPr>
            <w:pStyle w:val="a4"/>
            <w:jc w:val="center"/>
          </w:pPr>
        </w:p>
      </w:tc>
      <w:tc>
        <w:tcPr>
          <w:tcW w:w="3020" w:type="dxa"/>
        </w:tcPr>
        <w:p w14:paraId="5CC6FDB3" w14:textId="7EC3753B" w:rsidR="26E38AC0" w:rsidRDefault="26E38AC0" w:rsidP="26E38AC0">
          <w:pPr>
            <w:pStyle w:val="a4"/>
            <w:ind w:right="-115"/>
            <w:jc w:val="right"/>
          </w:pPr>
        </w:p>
      </w:tc>
    </w:tr>
  </w:tbl>
  <w:p w14:paraId="66B33C4F" w14:textId="59172301" w:rsidR="26E38AC0" w:rsidRDefault="26E38AC0" w:rsidP="26E38A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3D57B" w14:textId="77777777" w:rsidR="007B1239" w:rsidRDefault="007B1239" w:rsidP="003107F9">
      <w:r>
        <w:rPr>
          <w:rStyle w:val="a8"/>
        </w:rPr>
        <w:fldChar w:fldCharType="begin"/>
      </w:r>
      <w:r>
        <w:rPr>
          <w:rStyle w:val="a8"/>
        </w:rPr>
        <w:instrText xml:space="preserve"> NUMPAGES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1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- 9 -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28DD261B" w14:textId="77777777" w:rsidR="007B1239" w:rsidRDefault="007B1239" w:rsidP="0031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517E" w14:textId="376DA72A" w:rsidR="00CF3F87" w:rsidRPr="00AF5FA0" w:rsidRDefault="00AF5FA0" w:rsidP="00AF5FA0">
    <w:pPr>
      <w:pStyle w:val="a4"/>
      <w:jc w:val="right"/>
      <w:rPr>
        <w:rFonts w:ascii="ＭＳ Ｐゴシック" w:eastAsia="ＭＳ Ｐゴシック" w:hAnsi="ＭＳ Ｐゴシック"/>
        <w:sz w:val="18"/>
        <w:szCs w:val="18"/>
        <w:lang w:eastAsia="ja-JP"/>
      </w:rPr>
    </w:pPr>
    <w:r w:rsidRPr="00AF5FA0">
      <w:rPr>
        <w:rFonts w:ascii="ＭＳ Ｐゴシック" w:eastAsia="ＭＳ Ｐゴシック" w:hAnsi="ＭＳ Ｐゴシック" w:hint="eastAsia"/>
        <w:sz w:val="18"/>
        <w:szCs w:val="18"/>
        <w:lang w:eastAsia="ja-JP"/>
      </w:rPr>
      <w:t>第</w:t>
    </w:r>
    <w:r w:rsidRPr="00AF5FA0">
      <w:rPr>
        <w:rFonts w:ascii="Arial" w:eastAsia="ＭＳ Ｐゴシック" w:hAnsi="Arial" w:cs="Arial"/>
        <w:sz w:val="18"/>
        <w:szCs w:val="18"/>
        <w:lang w:eastAsia="ja-JP"/>
      </w:rPr>
      <w:t>3</w:t>
    </w:r>
    <w:r w:rsidR="000C7D41">
      <w:rPr>
        <w:rFonts w:ascii="Arial" w:eastAsia="ＭＳ Ｐゴシック" w:hAnsi="Arial" w:cs="Arial" w:hint="eastAsia"/>
        <w:sz w:val="18"/>
        <w:szCs w:val="18"/>
        <w:lang w:eastAsia="ja-JP"/>
      </w:rPr>
      <w:t>9</w:t>
    </w:r>
    <w:r w:rsidRPr="00AF5FA0">
      <w:rPr>
        <w:rFonts w:ascii="ＭＳ Ｐゴシック" w:eastAsia="ＭＳ Ｐゴシック" w:hAnsi="ＭＳ Ｐゴシック" w:hint="eastAsia"/>
        <w:sz w:val="18"/>
        <w:szCs w:val="18"/>
        <w:lang w:eastAsia="ja-JP"/>
      </w:rPr>
      <w:t>回日本保健医療行動科学会学術大会プログラム・抄録集</w:t>
    </w:r>
  </w:p>
  <w:p w14:paraId="29B0E5D6" w14:textId="77777777" w:rsidR="00AF5FA0" w:rsidRDefault="00AF5FA0" w:rsidP="00AF5FA0">
    <w:pPr>
      <w:pStyle w:val="a4"/>
      <w:jc w:val="left"/>
      <w:rPr>
        <w:rFonts w:ascii="ＭＳ Ｐゴシック" w:eastAsia="ＭＳ Ｐゴシック" w:hAnsi="ＭＳ Ｐゴシック"/>
        <w:sz w:val="20"/>
        <w:szCs w:val="20"/>
        <w:lang w:eastAsia="ja-JP"/>
      </w:rPr>
    </w:pPr>
  </w:p>
  <w:p w14:paraId="37FE32CE" w14:textId="61068968" w:rsidR="00CF3F87" w:rsidRPr="00AF5FA0" w:rsidRDefault="7EB1C534" w:rsidP="7EB1C534">
    <w:pPr>
      <w:pStyle w:val="a4"/>
      <w:jc w:val="left"/>
      <w:rPr>
        <w:rFonts w:ascii="ＭＳ Ｐ明朝" w:eastAsia="ＭＳ Ｐ明朝" w:hAnsi="ＭＳ Ｐ明朝"/>
        <w:sz w:val="18"/>
        <w:szCs w:val="18"/>
        <w:lang w:val="en-US" w:eastAsia="ja-JP"/>
      </w:rPr>
    </w:pPr>
    <w:bookmarkStart w:id="2" w:name="_Hlk124363188"/>
    <w:r w:rsidRPr="7EB1C534">
      <w:rPr>
        <w:rFonts w:ascii="ＭＳ Ｐゴシック" w:eastAsia="ＭＳ Ｐゴシック" w:hAnsi="ＭＳ Ｐゴシック"/>
        <w:sz w:val="20"/>
        <w:szCs w:val="20"/>
        <w:lang w:val="en-US" w:eastAsia="ja-JP"/>
      </w:rPr>
      <w:t>＜体験学習ワークショップ＞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394"/>
    <w:multiLevelType w:val="hybridMultilevel"/>
    <w:tmpl w:val="B50C0B46"/>
    <w:lvl w:ilvl="0" w:tplc="212E3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ED4DE1"/>
    <w:multiLevelType w:val="hybridMultilevel"/>
    <w:tmpl w:val="BFE44604"/>
    <w:lvl w:ilvl="0" w:tplc="64849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07B56"/>
    <w:multiLevelType w:val="hybridMultilevel"/>
    <w:tmpl w:val="3556748C"/>
    <w:lvl w:ilvl="0" w:tplc="E2B25C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8B3DF0"/>
    <w:multiLevelType w:val="hybridMultilevel"/>
    <w:tmpl w:val="D6A28908"/>
    <w:lvl w:ilvl="0" w:tplc="0A20AEC8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04D47"/>
    <w:multiLevelType w:val="hybridMultilevel"/>
    <w:tmpl w:val="0036795A"/>
    <w:lvl w:ilvl="0" w:tplc="0E287ED4">
      <w:numFmt w:val="bullet"/>
      <w:lvlText w:val=""/>
      <w:lvlJc w:val="left"/>
      <w:pPr>
        <w:ind w:left="733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5" w15:restartNumberingAfterBreak="0">
    <w:nsid w:val="45B8547B"/>
    <w:multiLevelType w:val="hybridMultilevel"/>
    <w:tmpl w:val="A26A562A"/>
    <w:lvl w:ilvl="0" w:tplc="39EC66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8B4C87"/>
    <w:multiLevelType w:val="hybridMultilevel"/>
    <w:tmpl w:val="8F4A93EE"/>
    <w:lvl w:ilvl="0" w:tplc="AD2CE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51984"/>
    <w:multiLevelType w:val="hybridMultilevel"/>
    <w:tmpl w:val="D8CCBC12"/>
    <w:lvl w:ilvl="0" w:tplc="711A75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6F588C"/>
    <w:multiLevelType w:val="hybridMultilevel"/>
    <w:tmpl w:val="6BCCF896"/>
    <w:lvl w:ilvl="0" w:tplc="61CC3D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360412"/>
    <w:multiLevelType w:val="hybridMultilevel"/>
    <w:tmpl w:val="AB544740"/>
    <w:lvl w:ilvl="0" w:tplc="3940AB0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3A23A0"/>
    <w:multiLevelType w:val="hybridMultilevel"/>
    <w:tmpl w:val="3C981DCE"/>
    <w:lvl w:ilvl="0" w:tplc="BBDA28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E1619E"/>
    <w:multiLevelType w:val="hybridMultilevel"/>
    <w:tmpl w:val="4718B2C2"/>
    <w:lvl w:ilvl="0" w:tplc="253E091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15"/>
    <w:rsid w:val="000067E7"/>
    <w:rsid w:val="000111C6"/>
    <w:rsid w:val="00020011"/>
    <w:rsid w:val="00026441"/>
    <w:rsid w:val="0003154C"/>
    <w:rsid w:val="0004421A"/>
    <w:rsid w:val="00073155"/>
    <w:rsid w:val="0008159F"/>
    <w:rsid w:val="00085A48"/>
    <w:rsid w:val="00097422"/>
    <w:rsid w:val="000A7317"/>
    <w:rsid w:val="000B504D"/>
    <w:rsid w:val="000B55C7"/>
    <w:rsid w:val="000C7D41"/>
    <w:rsid w:val="000F422D"/>
    <w:rsid w:val="000F6CA5"/>
    <w:rsid w:val="00104C70"/>
    <w:rsid w:val="00105A83"/>
    <w:rsid w:val="0011526F"/>
    <w:rsid w:val="00124DF4"/>
    <w:rsid w:val="001259E1"/>
    <w:rsid w:val="00141C01"/>
    <w:rsid w:val="0016547B"/>
    <w:rsid w:val="0017159F"/>
    <w:rsid w:val="00180D17"/>
    <w:rsid w:val="00191691"/>
    <w:rsid w:val="001957A9"/>
    <w:rsid w:val="001A0479"/>
    <w:rsid w:val="001A359C"/>
    <w:rsid w:val="001C0460"/>
    <w:rsid w:val="001C6535"/>
    <w:rsid w:val="001D41A5"/>
    <w:rsid w:val="001D617D"/>
    <w:rsid w:val="001D73F7"/>
    <w:rsid w:val="001F37AA"/>
    <w:rsid w:val="0020316C"/>
    <w:rsid w:val="002255F7"/>
    <w:rsid w:val="00235C35"/>
    <w:rsid w:val="002566B4"/>
    <w:rsid w:val="002602C7"/>
    <w:rsid w:val="002934E9"/>
    <w:rsid w:val="00297B99"/>
    <w:rsid w:val="002A7077"/>
    <w:rsid w:val="002B3BDA"/>
    <w:rsid w:val="002B551E"/>
    <w:rsid w:val="002D04AD"/>
    <w:rsid w:val="002D7C94"/>
    <w:rsid w:val="002F7F90"/>
    <w:rsid w:val="00301D20"/>
    <w:rsid w:val="003107F9"/>
    <w:rsid w:val="00321842"/>
    <w:rsid w:val="00323DEC"/>
    <w:rsid w:val="003330F9"/>
    <w:rsid w:val="00373F8F"/>
    <w:rsid w:val="003806F1"/>
    <w:rsid w:val="00392DB0"/>
    <w:rsid w:val="003A11B3"/>
    <w:rsid w:val="003B4371"/>
    <w:rsid w:val="003D0E19"/>
    <w:rsid w:val="003D2DA1"/>
    <w:rsid w:val="003D66F4"/>
    <w:rsid w:val="003D764F"/>
    <w:rsid w:val="003E40C9"/>
    <w:rsid w:val="0040698A"/>
    <w:rsid w:val="004104F3"/>
    <w:rsid w:val="004213B0"/>
    <w:rsid w:val="0042561B"/>
    <w:rsid w:val="004405B3"/>
    <w:rsid w:val="004558D1"/>
    <w:rsid w:val="00461EB9"/>
    <w:rsid w:val="00467309"/>
    <w:rsid w:val="00467B85"/>
    <w:rsid w:val="00481F9C"/>
    <w:rsid w:val="0049204F"/>
    <w:rsid w:val="004936B4"/>
    <w:rsid w:val="00496D55"/>
    <w:rsid w:val="004A1C48"/>
    <w:rsid w:val="004A2729"/>
    <w:rsid w:val="004D39F3"/>
    <w:rsid w:val="004F5BB0"/>
    <w:rsid w:val="005429E8"/>
    <w:rsid w:val="00551A23"/>
    <w:rsid w:val="005577AF"/>
    <w:rsid w:val="005648B9"/>
    <w:rsid w:val="00565DF1"/>
    <w:rsid w:val="00567D5F"/>
    <w:rsid w:val="00570874"/>
    <w:rsid w:val="00573396"/>
    <w:rsid w:val="00580231"/>
    <w:rsid w:val="00583B25"/>
    <w:rsid w:val="00593862"/>
    <w:rsid w:val="005A5ED8"/>
    <w:rsid w:val="005B22EA"/>
    <w:rsid w:val="005C5001"/>
    <w:rsid w:val="005E689D"/>
    <w:rsid w:val="005F1377"/>
    <w:rsid w:val="005F1747"/>
    <w:rsid w:val="0060135F"/>
    <w:rsid w:val="00607F82"/>
    <w:rsid w:val="00614A5B"/>
    <w:rsid w:val="00624521"/>
    <w:rsid w:val="00656714"/>
    <w:rsid w:val="00674771"/>
    <w:rsid w:val="00676B79"/>
    <w:rsid w:val="00677AFF"/>
    <w:rsid w:val="00695854"/>
    <w:rsid w:val="006A0371"/>
    <w:rsid w:val="006A3345"/>
    <w:rsid w:val="006B2A30"/>
    <w:rsid w:val="006B4C0D"/>
    <w:rsid w:val="006B76A2"/>
    <w:rsid w:val="006C03C5"/>
    <w:rsid w:val="006F5D71"/>
    <w:rsid w:val="007052CC"/>
    <w:rsid w:val="00706906"/>
    <w:rsid w:val="00710E2D"/>
    <w:rsid w:val="00736D16"/>
    <w:rsid w:val="007646F4"/>
    <w:rsid w:val="007A0D42"/>
    <w:rsid w:val="007A1590"/>
    <w:rsid w:val="007A2ACC"/>
    <w:rsid w:val="007B1239"/>
    <w:rsid w:val="007C41F8"/>
    <w:rsid w:val="007E0EFE"/>
    <w:rsid w:val="00811F8E"/>
    <w:rsid w:val="00832E2F"/>
    <w:rsid w:val="00835275"/>
    <w:rsid w:val="008500B7"/>
    <w:rsid w:val="0086187A"/>
    <w:rsid w:val="008744C4"/>
    <w:rsid w:val="008861A9"/>
    <w:rsid w:val="0089651A"/>
    <w:rsid w:val="008A35AA"/>
    <w:rsid w:val="008B2829"/>
    <w:rsid w:val="008C0ED2"/>
    <w:rsid w:val="008D6BB2"/>
    <w:rsid w:val="008E75C9"/>
    <w:rsid w:val="008F6962"/>
    <w:rsid w:val="00902D15"/>
    <w:rsid w:val="0090474B"/>
    <w:rsid w:val="009047F6"/>
    <w:rsid w:val="00915775"/>
    <w:rsid w:val="00923709"/>
    <w:rsid w:val="00936B48"/>
    <w:rsid w:val="00941326"/>
    <w:rsid w:val="00952C5E"/>
    <w:rsid w:val="00962091"/>
    <w:rsid w:val="00963ECF"/>
    <w:rsid w:val="00965045"/>
    <w:rsid w:val="00971EE5"/>
    <w:rsid w:val="009774E5"/>
    <w:rsid w:val="00990194"/>
    <w:rsid w:val="00992BDC"/>
    <w:rsid w:val="009A023A"/>
    <w:rsid w:val="009A151B"/>
    <w:rsid w:val="009B5CAF"/>
    <w:rsid w:val="009B6F7A"/>
    <w:rsid w:val="009C22ED"/>
    <w:rsid w:val="009E7CD5"/>
    <w:rsid w:val="009F2175"/>
    <w:rsid w:val="009F4D9E"/>
    <w:rsid w:val="00A0129D"/>
    <w:rsid w:val="00A109E3"/>
    <w:rsid w:val="00A24795"/>
    <w:rsid w:val="00A3090F"/>
    <w:rsid w:val="00A52647"/>
    <w:rsid w:val="00A62F6B"/>
    <w:rsid w:val="00A661DF"/>
    <w:rsid w:val="00A829CE"/>
    <w:rsid w:val="00A84BCE"/>
    <w:rsid w:val="00A91888"/>
    <w:rsid w:val="00A947C6"/>
    <w:rsid w:val="00A97FD9"/>
    <w:rsid w:val="00AA3E2F"/>
    <w:rsid w:val="00AB0720"/>
    <w:rsid w:val="00AB6D37"/>
    <w:rsid w:val="00AD67B1"/>
    <w:rsid w:val="00AF3C48"/>
    <w:rsid w:val="00AF5FA0"/>
    <w:rsid w:val="00B2604B"/>
    <w:rsid w:val="00B46F91"/>
    <w:rsid w:val="00B518CB"/>
    <w:rsid w:val="00B904A6"/>
    <w:rsid w:val="00B90A54"/>
    <w:rsid w:val="00B940B9"/>
    <w:rsid w:val="00BA4761"/>
    <w:rsid w:val="00BC29F7"/>
    <w:rsid w:val="00BC326B"/>
    <w:rsid w:val="00BD1741"/>
    <w:rsid w:val="00BD4CF7"/>
    <w:rsid w:val="00BD56F7"/>
    <w:rsid w:val="00BF1C13"/>
    <w:rsid w:val="00C01FC5"/>
    <w:rsid w:val="00C02C23"/>
    <w:rsid w:val="00C031E1"/>
    <w:rsid w:val="00C03D8C"/>
    <w:rsid w:val="00C057B3"/>
    <w:rsid w:val="00C16408"/>
    <w:rsid w:val="00C213B8"/>
    <w:rsid w:val="00C2175A"/>
    <w:rsid w:val="00C27FC0"/>
    <w:rsid w:val="00C649B9"/>
    <w:rsid w:val="00C66070"/>
    <w:rsid w:val="00C66E38"/>
    <w:rsid w:val="00C7245D"/>
    <w:rsid w:val="00C8386C"/>
    <w:rsid w:val="00C877D0"/>
    <w:rsid w:val="00C95F0E"/>
    <w:rsid w:val="00C96E7E"/>
    <w:rsid w:val="00C972E8"/>
    <w:rsid w:val="00CB52B8"/>
    <w:rsid w:val="00CC2697"/>
    <w:rsid w:val="00CC754A"/>
    <w:rsid w:val="00CC7568"/>
    <w:rsid w:val="00CD6B44"/>
    <w:rsid w:val="00CF3F87"/>
    <w:rsid w:val="00D03A12"/>
    <w:rsid w:val="00D06D1F"/>
    <w:rsid w:val="00D1513C"/>
    <w:rsid w:val="00D231D5"/>
    <w:rsid w:val="00D25A31"/>
    <w:rsid w:val="00D25EAA"/>
    <w:rsid w:val="00D36D96"/>
    <w:rsid w:val="00D46133"/>
    <w:rsid w:val="00D51302"/>
    <w:rsid w:val="00D728BB"/>
    <w:rsid w:val="00D73E1F"/>
    <w:rsid w:val="00D75568"/>
    <w:rsid w:val="00DA51F0"/>
    <w:rsid w:val="00DE668A"/>
    <w:rsid w:val="00DE66EF"/>
    <w:rsid w:val="00E17E4F"/>
    <w:rsid w:val="00E27660"/>
    <w:rsid w:val="00E3091F"/>
    <w:rsid w:val="00E4162C"/>
    <w:rsid w:val="00E561B2"/>
    <w:rsid w:val="00E91DE7"/>
    <w:rsid w:val="00EB1F8D"/>
    <w:rsid w:val="00EE0886"/>
    <w:rsid w:val="00EE5D67"/>
    <w:rsid w:val="00EF74FB"/>
    <w:rsid w:val="00F021AF"/>
    <w:rsid w:val="00F14CB6"/>
    <w:rsid w:val="00F213BE"/>
    <w:rsid w:val="00F22E8E"/>
    <w:rsid w:val="00F33D6D"/>
    <w:rsid w:val="00F40F02"/>
    <w:rsid w:val="00F45C71"/>
    <w:rsid w:val="00F45D09"/>
    <w:rsid w:val="00F46B76"/>
    <w:rsid w:val="00F66330"/>
    <w:rsid w:val="00F9448F"/>
    <w:rsid w:val="00F976DF"/>
    <w:rsid w:val="00FA5C15"/>
    <w:rsid w:val="00FB2D45"/>
    <w:rsid w:val="00FB6582"/>
    <w:rsid w:val="00FB6717"/>
    <w:rsid w:val="00FB750C"/>
    <w:rsid w:val="00FB7F11"/>
    <w:rsid w:val="00FD1845"/>
    <w:rsid w:val="00FD4219"/>
    <w:rsid w:val="00FE4DB8"/>
    <w:rsid w:val="00FF0D2F"/>
    <w:rsid w:val="26E38AC0"/>
    <w:rsid w:val="7EB1C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D0B48"/>
  <w15:docId w15:val="{EE613A0D-43B2-47D8-A087-82E8C834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0E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107F9"/>
    <w:rPr>
      <w:kern w:val="2"/>
      <w:sz w:val="21"/>
      <w:szCs w:val="24"/>
    </w:rPr>
  </w:style>
  <w:style w:type="paragraph" w:styleId="a6">
    <w:name w:val="footer"/>
    <w:basedOn w:val="a"/>
    <w:link w:val="a7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107F9"/>
    <w:rPr>
      <w:kern w:val="2"/>
      <w:sz w:val="21"/>
      <w:szCs w:val="24"/>
    </w:rPr>
  </w:style>
  <w:style w:type="character" w:styleId="a8">
    <w:name w:val="page number"/>
    <w:basedOn w:val="a0"/>
    <w:rsid w:val="00C031E1"/>
  </w:style>
  <w:style w:type="table" w:styleId="a9">
    <w:name w:val="Table Grid"/>
    <w:basedOn w:val="a1"/>
    <w:rsid w:val="00A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JAHBS</dc:creator>
  <cp:keywords/>
  <cp:lastModifiedBy>諏訪茂樹</cp:lastModifiedBy>
  <cp:revision>2</cp:revision>
  <dcterms:created xsi:type="dcterms:W3CDTF">2024-09-29T07:28:00Z</dcterms:created>
  <dcterms:modified xsi:type="dcterms:W3CDTF">2024-09-29T07:28:00Z</dcterms:modified>
</cp:coreProperties>
</file>